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74" w:rsidRDefault="00EE4A74" w:rsidP="00EE4A74">
      <w:pPr>
        <w:jc w:val="center"/>
        <w:rPr>
          <w:rFonts w:ascii="Cambria" w:hAnsi="Cambria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Cambria" w:hAnsi="Cambria"/>
          <w:b/>
          <w:sz w:val="56"/>
          <w:szCs w:val="56"/>
          <w:u w:val="single"/>
        </w:rPr>
        <w:t>KÓPURINN</w:t>
      </w:r>
    </w:p>
    <w:p w:rsidR="00EE4A74" w:rsidRDefault="002F295E" w:rsidP="00EE4A74">
      <w:pPr>
        <w:jc w:val="center"/>
        <w:rPr>
          <w:rFonts w:ascii="Calibri" w:hAnsi="Calibri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95300" cy="742950"/>
            <wp:effectExtent l="0" t="0" r="0" b="0"/>
            <wp:wrapSquare wrapText="bothSides"/>
            <wp:docPr id="2" name="Picture 1" descr="Kopavogur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avogurmer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A74" w:rsidRDefault="00EE4A74" w:rsidP="00EE4A74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Viðurkenningar </w:t>
      </w:r>
      <w:r w:rsidR="0021040D">
        <w:rPr>
          <w:rFonts w:ascii="Calibri" w:hAnsi="Calibri"/>
          <w:sz w:val="32"/>
          <w:szCs w:val="32"/>
        </w:rPr>
        <w:t>menntaráðs</w:t>
      </w:r>
      <w:r>
        <w:rPr>
          <w:rFonts w:ascii="Calibri" w:hAnsi="Calibri"/>
          <w:sz w:val="32"/>
          <w:szCs w:val="32"/>
        </w:rPr>
        <w:t xml:space="preserve"> Kópavogs</w:t>
      </w:r>
    </w:p>
    <w:p w:rsidR="00EE4A74" w:rsidRDefault="00EE4A74" w:rsidP="00EE4A74">
      <w:pPr>
        <w:jc w:val="center"/>
        <w:rPr>
          <w:rFonts w:ascii="Calibri" w:hAnsi="Calibri"/>
          <w:sz w:val="22"/>
          <w:szCs w:val="22"/>
        </w:rPr>
      </w:pPr>
    </w:p>
    <w:p w:rsidR="00EE4A74" w:rsidRDefault="00EE4A74" w:rsidP="00EE4A74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4A74" w:rsidTr="00EE4A74"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Verkefni sem tilnefnt er: </w:t>
            </w:r>
          </w:p>
          <w:p w:rsidR="00EE4A74" w:rsidRDefault="00EE4A74" w:rsidP="002250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4A74" w:rsidTr="00EE4A74"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Í hvaða skóla</w:t>
            </w:r>
            <w:r w:rsidR="004F1216">
              <w:rPr>
                <w:rFonts w:ascii="Calibri" w:hAnsi="Calibri"/>
                <w:sz w:val="22"/>
                <w:szCs w:val="22"/>
              </w:rPr>
              <w:t>/frístund/félagsmiðstöð</w:t>
            </w:r>
            <w:r>
              <w:rPr>
                <w:rFonts w:ascii="Calibri" w:hAnsi="Calibri"/>
                <w:sz w:val="22"/>
                <w:szCs w:val="22"/>
              </w:rPr>
              <w:t xml:space="preserve"> er verkefnið: </w:t>
            </w:r>
          </w:p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4A74" w:rsidTr="00EE4A74"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Nafn þess sem tilnefnir: </w:t>
            </w:r>
          </w:p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E4A74" w:rsidRDefault="00EE4A74" w:rsidP="00EE4A74">
      <w:pPr>
        <w:jc w:val="center"/>
        <w:rPr>
          <w:rFonts w:ascii="Calibri" w:hAnsi="Calibri"/>
          <w:sz w:val="22"/>
          <w:szCs w:val="22"/>
        </w:rPr>
      </w:pPr>
    </w:p>
    <w:p w:rsidR="00EE4A74" w:rsidRDefault="00EE4A74" w:rsidP="00EE4A74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4A74" w:rsidTr="00EE4A74"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4" w:rsidRDefault="00EE4A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Stutt lýsing á verkefninu: </w:t>
            </w:r>
          </w:p>
          <w:p w:rsidR="00EE4A74" w:rsidRDefault="00EE4A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Hvernig nýtist verkefnið í þágu nemenda</w:t>
            </w:r>
            <w:r w:rsidR="004F1216">
              <w:rPr>
                <w:rFonts w:ascii="Calibri" w:hAnsi="Calibri"/>
                <w:sz w:val="22"/>
                <w:szCs w:val="22"/>
              </w:rPr>
              <w:t>/barna/ungmenna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:rsidR="00EE4A74" w:rsidRDefault="00EE4A74" w:rsidP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105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4A74" w:rsidTr="00EE4A74"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sýnilegur árangur nú þegar?   Hver? </w:t>
            </w:r>
          </w:p>
          <w:p w:rsidR="0066642B" w:rsidRDefault="0066642B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 w:rsidP="00134113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EE4A74" w:rsidTr="00EE4A74"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Höfundar /stjórnendur verkefnis:</w:t>
            </w:r>
          </w:p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rPr>
                <w:rFonts w:ascii="Calibri" w:hAnsi="Calibri"/>
                <w:sz w:val="22"/>
                <w:szCs w:val="22"/>
              </w:rPr>
            </w:pPr>
          </w:p>
          <w:p w:rsidR="001105CF" w:rsidRDefault="001105CF">
            <w:pPr>
              <w:rPr>
                <w:rFonts w:ascii="Calibri" w:hAnsi="Calibri"/>
                <w:sz w:val="22"/>
                <w:szCs w:val="22"/>
              </w:rPr>
            </w:pPr>
          </w:p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</w:p>
          <w:p w:rsidR="00EE4A74" w:rsidRDefault="00EE4A7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916EA" w:rsidRPr="00EE4A74" w:rsidRDefault="001916EA" w:rsidP="00EE4A74"/>
    <w:sectPr w:rsidR="001916EA" w:rsidRPr="00EE4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1"/>
    <w:rsid w:val="00002011"/>
    <w:rsid w:val="00024689"/>
    <w:rsid w:val="00093EFD"/>
    <w:rsid w:val="000D68F8"/>
    <w:rsid w:val="001105CF"/>
    <w:rsid w:val="00134113"/>
    <w:rsid w:val="001916EA"/>
    <w:rsid w:val="00191C45"/>
    <w:rsid w:val="001F52A9"/>
    <w:rsid w:val="0021040D"/>
    <w:rsid w:val="0022506A"/>
    <w:rsid w:val="002375B5"/>
    <w:rsid w:val="00257F9F"/>
    <w:rsid w:val="002644CD"/>
    <w:rsid w:val="002F0C43"/>
    <w:rsid w:val="002F295E"/>
    <w:rsid w:val="00303163"/>
    <w:rsid w:val="003518F6"/>
    <w:rsid w:val="003550E9"/>
    <w:rsid w:val="00444191"/>
    <w:rsid w:val="004644CD"/>
    <w:rsid w:val="004B571A"/>
    <w:rsid w:val="004E5E05"/>
    <w:rsid w:val="004F1216"/>
    <w:rsid w:val="005A16D7"/>
    <w:rsid w:val="005B3D00"/>
    <w:rsid w:val="005B5E76"/>
    <w:rsid w:val="0066642B"/>
    <w:rsid w:val="007726D4"/>
    <w:rsid w:val="007F4741"/>
    <w:rsid w:val="00832CC7"/>
    <w:rsid w:val="0089055C"/>
    <w:rsid w:val="008E4E8B"/>
    <w:rsid w:val="00961054"/>
    <w:rsid w:val="00C01755"/>
    <w:rsid w:val="00C978DA"/>
    <w:rsid w:val="00DA7E9E"/>
    <w:rsid w:val="00DF512F"/>
    <w:rsid w:val="00E252AD"/>
    <w:rsid w:val="00E6290E"/>
    <w:rsid w:val="00E90564"/>
    <w:rsid w:val="00EE4A74"/>
    <w:rsid w:val="00F32495"/>
    <w:rsid w:val="00F529B0"/>
    <w:rsid w:val="00F92ED8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6CC57-1412-4F82-B08D-0135D44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506A"/>
  </w:style>
  <w:style w:type="character" w:styleId="Hyperlink">
    <w:name w:val="Hyperlink"/>
    <w:uiPriority w:val="99"/>
    <w:semiHidden/>
    <w:unhideWhenUsed/>
    <w:rsid w:val="0022506A"/>
    <w:rPr>
      <w:color w:val="0000FF"/>
      <w:u w:val="single"/>
    </w:rPr>
  </w:style>
  <w:style w:type="paragraph" w:styleId="NoSpacing">
    <w:name w:val="No Spacing"/>
    <w:uiPriority w:val="1"/>
    <w:qFormat/>
    <w:rsid w:val="007F4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Hvatningarverðlaun skólanefndar</vt:lpstr>
    </vt:vector>
  </TitlesOfParts>
  <Company>Kópavogsbær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Hvatningarverðlaun skólanefndar</dc:title>
  <dc:subject/>
  <dc:creator>arnih</dc:creator>
  <cp:keywords/>
  <cp:lastModifiedBy>Ágúst Frímann Jakobsson</cp:lastModifiedBy>
  <cp:revision>2</cp:revision>
  <cp:lastPrinted>2016-03-09T16:15:00Z</cp:lastPrinted>
  <dcterms:created xsi:type="dcterms:W3CDTF">2019-03-07T12:09:00Z</dcterms:created>
  <dcterms:modified xsi:type="dcterms:W3CDTF">2019-03-07T12:09:00Z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Tilnefning_Kópurinn_autt</vt:lpwstr>
  </property>
  <property fmtid="{D5CDD505-2E9C-101B-9397-08002B2CF9AE}" pid="3" name="One_Number">
    <vt:lpwstr>1803837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Hekla Hannibalsdóttir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0.1</vt:lpwstr>
  </property>
</Properties>
</file>